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Fault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94018554687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by Ann Cartwright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646484375" w:line="272.7422904968262" w:lineRule="auto"/>
        <w:ind w:left="100.11550903320312" w:right="77.840576171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Two pupils are outside the Headteacher's of ice, they’ve been caught smoking and involved in an unpredictable accident with a Year 7 student.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37646484375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It's not my fault.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1.31942749023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It’s not mine.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I'm not taking the blame.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1.31942749023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Neither am I.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7075195312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(Silence.)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I'm bringing my dad up if she starts on me.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1.31942749023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My nan’l go beserk.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CAL. Because it's not our fault?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1.31942749023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Because I was smoking.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7075195312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(Silence.)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Wimp.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7700195312" w:line="240" w:lineRule="auto"/>
        <w:ind w:left="1.31942749023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Who is?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7700195312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You're frightened, aren't you?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6174316406" w:line="240" w:lineRule="auto"/>
        <w:ind w:left="1.31942749023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Me? No.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2766723632812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6179199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You are. You're shaking.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64648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I'm Cold.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Look, it's not our fault. We're not to blame.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 were smoking. By the sports shed.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So? I'll take the blame for that. But not the rest.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can't help it.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What?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Feeling guilty.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368.2020664215088" w:lineRule="auto"/>
        <w:ind w:left="1434.5024108886719" w:right="425.64697265625" w:hanging="1430.544128417968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Well, DON'T! That's what they're waiting to hear! Then they'll drop the lot on you!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1186523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can't help it! That kid! Is he all right?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don’t know, do I?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He’s only Year 7!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Just shut up, will you? Who asked him to be there?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7700195312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What was he doing there? The shed's our place. The little kids shouldn't be there.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7700195312" w:line="368.2020664215088" w:lineRule="auto"/>
        <w:ind w:left="3.958282470703125" w:right="142.28149414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They were playing some stupid game of Tracker or something - I don't know. He shouldn't have been there, should he?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1156005859375" w:line="459.02501106262207" w:lineRule="auto"/>
        <w:ind w:left="0" w:right="234.4921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You keep saying that, but he was - and now he's in hospital.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Why were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6.0417175292969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 messing about with lighters and cans?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646484375" w:line="736.4041328430176" w:lineRule="auto"/>
        <w:ind w:left="0" w:right="1451.73828125" w:firstLine="3.958282470703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It wasn't my idea. It was Dag's. I'm not having that dumped on me.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 might have known something would happen.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54614257812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What's all this 'we' stuff? When you go in there, you're on your own. I've got my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646484375" w:line="272.7422904968262" w:lineRule="auto"/>
        <w:ind w:left="717.5811767578125" w:right="0" w:firstLine="726.596832275390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story ready. I was having a smoke. Dag brought the cans. She made me set light to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7646484375" w:line="240" w:lineRule="auto"/>
        <w:ind w:left="1437.5810241699219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the sprays for a laugh. It's her fault that the kid got hurt.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368.2020664215088" w:lineRule="auto"/>
        <w:ind w:left="0" w:right="21.3037109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never saw him come running round the corner of the shed. I was just aiming the flame at that dead tree. I never saw him I didn't!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11865234375" w:line="368.2020664215088" w:lineRule="auto"/>
        <w:ind w:left="1447.6966857910156" w:right="198.69384765625" w:hanging="1443.7384033203125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Just get your story straight, Maz. 'Cause they're not going to be listening to that.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1186523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Straight in his face. The flame went straight in his face.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7075195312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Are you blaming me?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368.2020664215088" w:lineRule="auto"/>
        <w:ind w:left="1444.8377990722656" w:right="86.650390625" w:hanging="1440.8795166015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'Cause I'm telling you now, if you blame me, I'll make sure you get the lot thrown at you.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1186523437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7700195312" w:line="368.2020664215088" w:lineRule="auto"/>
        <w:ind w:left="0" w:right="519.334716796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He might lose his sight. His skin.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 shouldn't have been smoking. Then it wouldn't have happened.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117126464844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It wasn't us! It was Dag. Dag brought the cans!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2766723632812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 joined in! The responsibility was ours!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368.2020664215088" w:lineRule="auto"/>
        <w:ind w:left="1442.4189758300781" w:right="424.063720703125" w:hanging="1438.4606933593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Responsibility?! You sound like a teacher. Listen - you go in there and tell the Head it was your fault. You Were just having a smoke, but if you want to be a martyr —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1186523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shouldn't have been ...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am NOT getting expelled for having a SMOKE! Do you hear me?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64648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can hear that kid screaming! Even now!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7075195312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It's not my fault!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7075195312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3.9582824707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I'm not taking the blame!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770751953125" w:line="240" w:lineRule="auto"/>
        <w:ind w:left="1447.6966857910156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(Silence)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77075195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MAZ: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am. I have to.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8.27697753906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sectPr>
      <w:pgSz w:h="15840" w:w="12240" w:orient="portrait"/>
      <w:pgMar w:bottom="1110" w:top="1425" w:left="1443.7382507324219" w:right="1421.82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