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before="76" w:lineRule="auto"/>
        <w:ind w:left="0" w:right="0" w:firstLine="0"/>
        <w:jc w:val="center"/>
        <w:rPr>
          <w:rFonts w:ascii="Georgia" w:cs="Georgia" w:eastAsia="Georgia" w:hAnsi="Georgia"/>
          <w:b w:val="1"/>
          <w:bCs w:val="1"/>
          <w:sz w:val="36"/>
          <w:szCs w:val="36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36"/>
          <w:szCs w:val="36"/>
          <w:highlight w:val="white"/>
          <w:rtl w:val="0"/>
        </w:rPr>
        <w:t xml:space="preserve">Educating Rita</w:t>
      </w:r>
    </w:p>
    <w:p w:rsidR="00000000" w:rsidDel="00000000" w:rsidP="00000000" w:rsidRDefault="00000000" w:rsidRPr="00000000" w14:paraId="00000002">
      <w:pPr>
        <w:pageBreakBefore w:val="0"/>
        <w:spacing w:before="76" w:lineRule="auto"/>
        <w:ind w:left="0" w:right="0" w:firstLine="0"/>
        <w:jc w:val="center"/>
        <w:rPr>
          <w:rFonts w:ascii="Georgia" w:cs="Georgia" w:eastAsia="Georgia" w:hAnsi="Georgia"/>
          <w:b w:val="1"/>
          <w:bCs w:val="1"/>
          <w:sz w:val="36"/>
          <w:szCs w:val="36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by Willie Russell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36"/>
          <w:szCs w:val="36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ageBreakBefore w:val="0"/>
        <w:spacing w:before="76" w:lineRule="auto"/>
        <w:ind w:left="0" w:right="0" w:firstLine="0"/>
        <w:jc w:val="center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Scene 4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Georgia" w:cs="Georgia" w:eastAsia="Georgia" w:hAnsi="Georgia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center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Characters: RITA and FRANK - suitable for Grade 5+ ages 14+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Georgia" w:cs="Georgia" w:eastAsia="Georgia" w:hAnsi="Georgia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tabs>
          <w:tab w:val="left" w:leader="none" w:pos="4831"/>
          <w:tab w:val="left" w:leader="none" w:pos="6771"/>
        </w:tabs>
        <w:spacing w:before="1" w:lineRule="auto"/>
        <w:ind w:left="0" w:right="0" w:firstLine="0"/>
        <w:jc w:val="left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The light come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up on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FRANK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who is standing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by the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window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Georgia" w:cs="Georgia" w:eastAsia="Georgia" w:hAnsi="Georgia"/>
          <w:i w:val="1"/>
          <w:iCs w:val="1"/>
          <w:smallCaps w:val="0"/>
          <w:strike w:val="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tabs>
          <w:tab w:val="left" w:leader="none" w:pos="5880"/>
        </w:tabs>
        <w:spacing w:before="0" w:lineRule="auto"/>
        <w:ind w:left="0" w:right="0" w:firstLine="0"/>
        <w:jc w:val="left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RITA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enters chewing gum.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FRANK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goes to his briefcase on the window-desk and starts looking fo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r R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ita's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"Peer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Gynt'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essay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Georgia" w:cs="Georgia" w:eastAsia="Georgia" w:hAnsi="Georgia"/>
          <w:i w:val="1"/>
          <w:iCs w:val="1"/>
          <w:smallCaps w:val="0"/>
          <w:strike w:val="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tabs>
          <w:tab w:val="left" w:leader="none" w:pos="8557"/>
        </w:tabs>
        <w:spacing w:before="88" w:lineRule="auto"/>
        <w:ind w:left="0" w:right="0" w:firstLine="0"/>
        <w:jc w:val="left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RI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TA: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           I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ca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n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't do 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i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t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.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Honest,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I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just can't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unders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tan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d  w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vertAlign w:val="baseline"/>
          <w:rtl w:val="0"/>
        </w:rPr>
        <w:t xml:space="preserve">hat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hell it’s all about.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(She </w:t>
      </w:r>
    </w:p>
    <w:p w:rsidR="00000000" w:rsidDel="00000000" w:rsidP="00000000" w:rsidRDefault="00000000" w:rsidRPr="00000000" w14:paraId="0000000C">
      <w:pPr>
        <w:pageBreakBefore w:val="0"/>
        <w:tabs>
          <w:tab w:val="left" w:leader="none" w:pos="8557"/>
        </w:tabs>
        <w:spacing w:before="88" w:lineRule="auto"/>
        <w:ind w:left="720" w:right="0" w:firstLine="720"/>
        <w:jc w:val="left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goes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to her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chair at the desk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dumps her bag and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then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goes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and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hangs up </w:t>
      </w:r>
    </w:p>
    <w:p w:rsidR="00000000" w:rsidDel="00000000" w:rsidP="00000000" w:rsidRDefault="00000000" w:rsidRPr="00000000" w14:paraId="0000000D">
      <w:pPr>
        <w:pageBreakBefore w:val="0"/>
        <w:tabs>
          <w:tab w:val="left" w:leader="none" w:pos="8557"/>
        </w:tabs>
        <w:spacing w:before="88" w:lineRule="auto"/>
        <w:ind w:left="72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her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coat)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He's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go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t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me lic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ke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d, I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don't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know .. what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h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e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'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s o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n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about, ..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I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t's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j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us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t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1320800</wp:posOffset>
                </wp:positionH>
                <wp:positionV relativeFrom="paragraph">
                  <wp:posOffset>393700</wp:posOffset>
                </wp:positionV>
                <wp:extent cx="55245" cy="9461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6237540" y="3737455"/>
                          <a:ext cx="45720" cy="85090"/>
                        </a:xfrm>
                        <a:custGeom>
                          <a:rect b="b" l="l" r="r" t="t"/>
                          <a:pathLst>
                            <a:path extrusionOk="0" h="85090" w="45720">
                              <a:moveTo>
                                <a:pt x="0" y="0"/>
                              </a:moveTo>
                              <a:lnTo>
                                <a:pt x="0" y="85090"/>
                              </a:lnTo>
                              <a:lnTo>
                                <a:pt x="45720" y="85090"/>
                              </a:lnTo>
                              <a:lnTo>
                                <a:pt x="45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18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595b59"/>
                                <w:sz w:val="12"/>
                                <w:vertAlign w:val="baseline"/>
                              </w:rPr>
                              <w:t xml:space="preserve">1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1320800</wp:posOffset>
                </wp:positionH>
                <wp:positionV relativeFrom="paragraph">
                  <wp:posOffset>393700</wp:posOffset>
                </wp:positionV>
                <wp:extent cx="55245" cy="9461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" cy="946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pageBreakBefore w:val="0"/>
        <w:tabs>
          <w:tab w:val="left" w:leader="none" w:pos="8557"/>
        </w:tabs>
        <w:spacing w:before="88" w:lineRule="auto"/>
        <w:ind w:left="72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b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lee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din' borin'.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 It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superscript"/>
          <w:rtl w:val="0"/>
        </w:rPr>
        <w:t xml:space="preserve">1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s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no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good.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I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just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can't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understand.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before="0" w:line="336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-800099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8277856" y="4000911"/>
                          <a:ext cx="0" cy="239643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D8DAD8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-800099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pageBreakBefore w:val="0"/>
        <w:spacing w:before="0" w:line="336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FRANK: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You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will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.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You will.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05"/>
        </w:tabs>
        <w:spacing w:after="0" w:before="42" w:line="240" w:lineRule="auto"/>
        <w:ind w:left="656" w:right="0" w:firstLine="0"/>
        <w:jc w:val="left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05"/>
        </w:tabs>
        <w:spacing w:after="0" w:before="42" w:line="240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RITA: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         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It's al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righ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t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fo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r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you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sayin'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t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ha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t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. You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kno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w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w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hat i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t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's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all a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bout.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before="34" w:lineRule="auto"/>
        <w:ind w:left="720" w:right="0" w:firstLine="720"/>
        <w:jc w:val="left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(She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goe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s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to her chair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by the desk)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But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I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just can't figure i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t out.</w:t>
      </w:r>
    </w:p>
    <w:p w:rsidR="00000000" w:rsidDel="00000000" w:rsidP="00000000" w:rsidRDefault="00000000" w:rsidRPr="00000000" w14:paraId="00000014">
      <w:pPr>
        <w:pageBreakBefore w:val="0"/>
        <w:spacing w:before="34" w:lineRule="auto"/>
        <w:ind w:left="720" w:right="0" w:firstLine="720"/>
        <w:jc w:val="left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tabs>
          <w:tab w:val="left" w:leader="none" w:pos="1842"/>
          <w:tab w:val="left" w:leader="none" w:pos="6063"/>
          <w:tab w:val="left" w:leader="none" w:pos="6973"/>
          <w:tab w:val="left" w:leader="none" w:pos="8592"/>
        </w:tabs>
        <w:spacing w:before="35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FRANK: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       Oh, you  th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i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nk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we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could  forget a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bout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Forste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r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for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a moment ?</w:t>
      </w:r>
    </w:p>
    <w:p w:rsidR="00000000" w:rsidDel="00000000" w:rsidP="00000000" w:rsidRDefault="00000000" w:rsidRPr="00000000" w14:paraId="00000016">
      <w:pPr>
        <w:pageBreakBefore w:val="0"/>
        <w:spacing w:before="57" w:lineRule="auto"/>
        <w:ind w:left="666" w:right="0" w:firstLine="0"/>
        <w:jc w:val="left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before="57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RITA: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With pleasure</w:t>
      </w:r>
    </w:p>
    <w:p w:rsidR="00000000" w:rsidDel="00000000" w:rsidP="00000000" w:rsidRDefault="00000000" w:rsidRPr="00000000" w14:paraId="00000018">
      <w:pPr>
        <w:pageBreakBefore w:val="0"/>
        <w:spacing w:before="34" w:lineRule="auto"/>
        <w:ind w:left="649" w:right="0" w:firstLine="0"/>
        <w:jc w:val="left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before="34" w:lineRule="auto"/>
        <w:ind w:left="0" w:right="0" w:firstLine="0"/>
        <w:jc w:val="left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F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RANK: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(Take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·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the 'Peer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G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ynt ' essay and stands over her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for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a moment.</w:t>
      </w:r>
    </w:p>
    <w:p w:rsidR="00000000" w:rsidDel="00000000" w:rsidP="00000000" w:rsidRDefault="00000000" w:rsidRPr="00000000" w14:paraId="0000001A">
      <w:pPr>
        <w:pageBreakBefore w:val="0"/>
        <w:spacing w:before="35" w:lineRule="auto"/>
        <w:ind w:left="720" w:right="0" w:firstLine="720"/>
        <w:jc w:val="left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Th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e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n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he per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c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hes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on the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corner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of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the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desk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UPRIG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H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T</w:t>
      </w:r>
    </w:p>
    <w:p w:rsidR="00000000" w:rsidDel="00000000" w:rsidP="00000000" w:rsidRDefault="00000000" w:rsidRPr="00000000" w14:paraId="0000001B">
      <w:pPr>
        <w:pageBreakBefore w:val="0"/>
        <w:tabs>
          <w:tab w:val="left" w:leader="none" w:pos="6868"/>
          <w:tab w:val="left" w:leader="none" w:pos="8432"/>
        </w:tabs>
        <w:spacing w:before="34" w:lineRule="auto"/>
        <w:ind w:left="662" w:right="0" w:firstLine="0"/>
        <w:jc w:val="left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tabs>
          <w:tab w:val="left" w:leader="none" w:pos="6868"/>
          <w:tab w:val="left" w:leader="none" w:pos="8432"/>
        </w:tabs>
        <w:spacing w:before="34" w:lineRule="auto"/>
        <w:ind w:left="0" w:right="0" w:firstLine="0"/>
        <w:jc w:val="left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FRANK: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      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I want  to talk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a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bout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this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t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ha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t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you sent m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e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(He holds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up a sheet of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A4 </w:t>
      </w:r>
    </w:p>
    <w:p w:rsidR="00000000" w:rsidDel="00000000" w:rsidP="00000000" w:rsidRDefault="00000000" w:rsidRPr="00000000" w14:paraId="0000001D">
      <w:pPr>
        <w:pageBreakBefore w:val="0"/>
        <w:tabs>
          <w:tab w:val="left" w:leader="none" w:pos="6868"/>
          <w:tab w:val="left" w:leader="none" w:pos="8432"/>
        </w:tabs>
        <w:spacing w:before="34" w:lineRule="auto"/>
        <w:ind w:left="720" w:right="0" w:firstLine="720"/>
        <w:jc w:val="left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paper)</w:t>
      </w:r>
    </w:p>
    <w:p w:rsidR="00000000" w:rsidDel="00000000" w:rsidP="00000000" w:rsidRDefault="00000000" w:rsidRPr="00000000" w14:paraId="0000001E">
      <w:pPr>
        <w:pageBreakBefore w:val="0"/>
        <w:spacing w:before="28" w:lineRule="auto"/>
        <w:ind w:left="658" w:right="0" w:firstLine="0"/>
        <w:jc w:val="left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spacing w:before="28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RITA: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T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hat? Oh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20">
      <w:pPr>
        <w:pageBreakBefore w:val="0"/>
        <w:tabs>
          <w:tab w:val="left" w:leader="none" w:pos="7545"/>
          <w:tab w:val="left" w:leader="none" w:pos="7860"/>
          <w:tab w:val="left" w:leader="none" w:pos="8348"/>
        </w:tabs>
        <w:spacing w:before="47" w:line="273" w:lineRule="auto"/>
        <w:ind w:left="370" w:right="563" w:firstLine="295.99999999999994"/>
        <w:jc w:val="left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tabs>
          <w:tab w:val="left" w:leader="none" w:pos="7545"/>
          <w:tab w:val="left" w:leader="none" w:pos="7860"/>
          <w:tab w:val="left" w:leader="none" w:pos="8348"/>
        </w:tabs>
        <w:spacing w:before="47" w:line="273" w:lineRule="auto"/>
        <w:ind w:left="0" w:right="563" w:firstLine="0"/>
        <w:jc w:val="left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FRANK: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     Yes. In resp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onse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t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o the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question,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'S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uggest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how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you wo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uld  reso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lve  </w:t>
      </w:r>
    </w:p>
    <w:p w:rsidR="00000000" w:rsidDel="00000000" w:rsidP="00000000" w:rsidRDefault="00000000" w:rsidRPr="00000000" w14:paraId="00000022">
      <w:pPr>
        <w:pageBreakBefore w:val="0"/>
        <w:tabs>
          <w:tab w:val="left" w:leader="none" w:pos="7545"/>
          <w:tab w:val="left" w:leader="none" w:pos="7860"/>
          <w:tab w:val="left" w:leader="none" w:pos="8348"/>
        </w:tabs>
        <w:spacing w:before="47" w:line="273" w:lineRule="auto"/>
        <w:ind w:left="720" w:right="563" w:firstLine="720"/>
        <w:jc w:val="left"/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the 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staging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difficu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l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ties  inh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erent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in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a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production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vertAlign w:val="baseline"/>
          <w:rtl w:val="0"/>
        </w:rPr>
        <w:t xml:space="preserve">of Ibsen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’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vertAlign w:val="baseline"/>
          <w:rtl w:val="0"/>
        </w:rPr>
        <w:t xml:space="preserve">s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vertAlign w:val="baseline"/>
          <w:rtl w:val="0"/>
        </w:rPr>
        <w:t xml:space="preserve">Peer </w:t>
      </w:r>
    </w:p>
    <w:p w:rsidR="00000000" w:rsidDel="00000000" w:rsidP="00000000" w:rsidRDefault="00000000" w:rsidRPr="00000000" w14:paraId="00000023">
      <w:pPr>
        <w:pageBreakBefore w:val="0"/>
        <w:tabs>
          <w:tab w:val="left" w:leader="none" w:pos="7545"/>
          <w:tab w:val="left" w:leader="none" w:pos="7860"/>
          <w:tab w:val="left" w:leader="none" w:pos="8348"/>
        </w:tabs>
        <w:spacing w:before="47" w:line="273" w:lineRule="auto"/>
        <w:ind w:left="720" w:right="563" w:firstLine="720"/>
        <w:jc w:val="left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vertAlign w:val="baseline"/>
          <w:rtl w:val="0"/>
        </w:rPr>
        <w:t xml:space="preserve">G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vertAlign w:val="baseline"/>
          <w:rtl w:val="0"/>
        </w:rPr>
        <w:t xml:space="preserve">yn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vertAlign w:val="baseline"/>
          <w:rtl w:val="0"/>
        </w:rPr>
        <w:t xml:space="preserve">t',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vertAlign w:val="baseline"/>
          <w:rtl w:val="0"/>
        </w:rPr>
        <w:t xml:space="preserve">you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vertAlign w:val="baseline"/>
          <w:rtl w:val="0"/>
        </w:rPr>
        <w:t xml:space="preserve">have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w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vertAlign w:val="baseline"/>
          <w:rtl w:val="0"/>
        </w:rPr>
        <w:t xml:space="preserve">ritten,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vertAlign w:val="baseline"/>
          <w:rtl w:val="0"/>
        </w:rPr>
        <w:t xml:space="preserve">q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vertAlign w:val="baseline"/>
          <w:rtl w:val="0"/>
        </w:rPr>
        <w:t xml:space="preserve">u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vertAlign w:val="baseline"/>
          <w:rtl w:val="0"/>
        </w:rPr>
        <w:t xml:space="preserve">o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vertAlign w:val="baseline"/>
          <w:rtl w:val="0"/>
        </w:rPr>
        <w:t xml:space="preserve">te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vertAlign w:val="baseline"/>
          <w:rtl w:val="0"/>
        </w:rPr>
        <w:t xml:space="preserve">,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vertAlign w:val="baseline"/>
          <w:rtl w:val="0"/>
        </w:rPr>
        <w:t xml:space="preserve">'Do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vertAlign w:val="baseline"/>
          <w:rtl w:val="0"/>
        </w:rPr>
        <w:t xml:space="preserve">it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vertAlign w:val="baseline"/>
          <w:rtl w:val="0"/>
        </w:rPr>
        <w:t xml:space="preserve">on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vertAlign w:val="baseline"/>
          <w:rtl w:val="0"/>
        </w:rPr>
        <w:t xml:space="preserve">the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vertAlign w:val="baseline"/>
          <w:rtl w:val="0"/>
        </w:rPr>
        <w:t xml:space="preserve">ra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vertAlign w:val="baseline"/>
          <w:rtl w:val="0"/>
        </w:rPr>
        <w:t xml:space="preserve">dio ', u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n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vertAlign w:val="baseline"/>
          <w:rtl w:val="0"/>
        </w:rPr>
        <w:t xml:space="preserve">qu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vertAlign w:val="baseline"/>
          <w:rtl w:val="0"/>
        </w:rPr>
        <w:t xml:space="preserve">ote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spacing w:before="19" w:lineRule="auto"/>
        <w:ind w:left="659" w:right="0" w:firstLine="0"/>
        <w:jc w:val="left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spacing w:before="19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RITA: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P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recise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l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y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26">
      <w:pPr>
        <w:pageBreakBefore w:val="0"/>
        <w:spacing w:before="53" w:lineRule="auto"/>
        <w:ind w:left="649" w:right="0" w:firstLine="0"/>
        <w:jc w:val="left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spacing w:before="53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FRANK: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</w:t>
        <w:tab/>
        <w:t xml:space="preserve">Well?</w:t>
      </w:r>
    </w:p>
    <w:p w:rsidR="00000000" w:rsidDel="00000000" w:rsidP="00000000" w:rsidRDefault="00000000" w:rsidRPr="00000000" w14:paraId="00000028">
      <w:pPr>
        <w:pageBreakBefore w:val="0"/>
        <w:tabs>
          <w:tab w:val="left" w:leader="none" w:pos="1942"/>
        </w:tabs>
        <w:spacing w:before="58" w:lineRule="auto"/>
        <w:ind w:left="681" w:right="0" w:firstLine="0"/>
        <w:jc w:val="left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tabs>
          <w:tab w:val="left" w:leader="none" w:pos="1942"/>
        </w:tabs>
        <w:spacing w:before="58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RITA:   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       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Well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w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h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at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?</w:t>
      </w:r>
    </w:p>
    <w:p w:rsidR="00000000" w:rsidDel="00000000" w:rsidP="00000000" w:rsidRDefault="00000000" w:rsidRPr="00000000" w14:paraId="0000002A">
      <w:pPr>
        <w:pageBreakBefore w:val="0"/>
        <w:tabs>
          <w:tab w:val="left" w:leader="none" w:pos="1942"/>
        </w:tabs>
        <w:spacing w:before="58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  <w:highlight w:val="white"/>
        </w:rPr>
        <w:sectPr>
          <w:footerReference r:id="rId7" w:type="default"/>
          <w:footerReference r:id="rId8" w:type="first"/>
          <w:pgSz w:h="15840" w:w="12240" w:orient="portrait"/>
          <w:pgMar w:bottom="280" w:top="1120" w:left="1440" w:right="1500" w:header="360" w:footer="36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spacing w:before="78" w:line="266" w:lineRule="auto"/>
        <w:ind w:left="0" w:right="563" w:firstLine="0"/>
        <w:jc w:val="left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FRANK: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Well I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know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it's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probably quite naive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of m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e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but I did think you m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ight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-800099</wp:posOffset>
                </wp:positionH>
                <wp:positionV relativeFrom="paragraph">
                  <wp:posOffset>0</wp:posOffset>
                </wp:positionV>
                <wp:extent cx="15250" cy="127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 rot="10800000">
                          <a:off x="7011384" y="8845812"/>
                          <a:ext cx="0" cy="4284579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152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-800099</wp:posOffset>
                </wp:positionH>
                <wp:positionV relativeFrom="paragraph">
                  <wp:posOffset>0</wp:posOffset>
                </wp:positionV>
                <wp:extent cx="15250" cy="127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C">
      <w:pPr>
        <w:pageBreakBefore w:val="0"/>
        <w:spacing w:before="78" w:line="266" w:lineRule="auto"/>
        <w:ind w:left="720" w:right="563" w:firstLine="720"/>
        <w:jc w:val="left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have spent some time consi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d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ering essay.</w:t>
      </w:r>
    </w:p>
    <w:p w:rsidR="00000000" w:rsidDel="00000000" w:rsidP="00000000" w:rsidRDefault="00000000" w:rsidRPr="00000000" w14:paraId="0000002D">
      <w:pPr>
        <w:pageBreakBefore w:val="0"/>
        <w:tabs>
          <w:tab w:val="left" w:leader="none" w:pos="1506"/>
          <w:tab w:val="left" w:leader="none" w:pos="2650"/>
          <w:tab w:val="left" w:leader="none" w:pos="5896"/>
          <w:tab w:val="left" w:leader="none" w:pos="7212"/>
        </w:tabs>
        <w:spacing w:before="0" w:line="259" w:lineRule="auto"/>
        <w:ind w:left="0" w:right="373" w:firstLine="0"/>
        <w:jc w:val="left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tabs>
          <w:tab w:val="left" w:leader="none" w:pos="1506"/>
          <w:tab w:val="left" w:leader="none" w:pos="2650"/>
          <w:tab w:val="left" w:leader="none" w:pos="5896"/>
          <w:tab w:val="left" w:leader="none" w:pos="7212"/>
        </w:tabs>
        <w:spacing w:before="0" w:line="259" w:lineRule="auto"/>
        <w:ind w:left="0" w:right="373" w:firstLine="0"/>
        <w:jc w:val="left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RITA: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 </w:t>
        <w:tab/>
        <w:t xml:space="preserve">That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’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s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all I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cou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ld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do in the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time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.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We were</w:t>
        <w:tab/>
        <w:t xml:space="preserve">that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busy 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in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the shop this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F">
      <w:pPr>
        <w:pageBreakBefore w:val="0"/>
        <w:tabs>
          <w:tab w:val="left" w:leader="none" w:pos="1506"/>
          <w:tab w:val="left" w:leader="none" w:pos="2650"/>
          <w:tab w:val="left" w:leader="none" w:pos="5896"/>
          <w:tab w:val="left" w:leader="none" w:pos="7212"/>
        </w:tabs>
        <w:spacing w:before="0" w:line="259" w:lineRule="auto"/>
        <w:ind w:left="1440" w:right="373" w:firstLine="0"/>
        <w:jc w:val="left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week.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40" w:lineRule="auto"/>
        <w:ind w:left="762" w:right="0" w:firstLine="0"/>
        <w:jc w:val="left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40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FRANK: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You write your essays at work?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spacing w:before="53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spacing w:before="53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RITA: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ab/>
        <w:t xml:space="preserve">Yeh.</w:t>
      </w:r>
    </w:p>
    <w:p w:rsidR="00000000" w:rsidDel="00000000" w:rsidP="00000000" w:rsidRDefault="00000000" w:rsidRPr="00000000" w14:paraId="00000034">
      <w:pPr>
        <w:pageBreakBefore w:val="0"/>
        <w:tabs>
          <w:tab w:val="left" w:leader="none" w:pos="2093"/>
        </w:tabs>
        <w:spacing w:before="43" w:lineRule="auto"/>
        <w:ind w:left="897" w:right="0" w:firstLine="0"/>
        <w:jc w:val="left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tabs>
          <w:tab w:val="left" w:leader="none" w:pos="2093"/>
        </w:tabs>
        <w:spacing w:before="43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FRANK: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      Why ?</w:t>
      </w:r>
    </w:p>
    <w:p w:rsidR="00000000" w:rsidDel="00000000" w:rsidP="00000000" w:rsidRDefault="00000000" w:rsidRPr="00000000" w14:paraId="00000036">
      <w:pPr>
        <w:pageBreakBefore w:val="0"/>
        <w:tabs>
          <w:tab w:val="left" w:leader="none" w:pos="5019"/>
          <w:tab w:val="left" w:leader="none" w:pos="7151"/>
          <w:tab w:val="left" w:leader="none" w:pos="7628"/>
        </w:tabs>
        <w:spacing w:before="30" w:lineRule="auto"/>
        <w:ind w:left="777" w:right="0" w:firstLine="0"/>
        <w:jc w:val="left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tabs>
          <w:tab w:val="left" w:leader="none" w:pos="5019"/>
          <w:tab w:val="left" w:leader="none" w:pos="7151"/>
          <w:tab w:val="left" w:leader="none" w:pos="7628"/>
        </w:tabs>
        <w:spacing w:before="30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RITA: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           Denny get's dead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narked if I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work at hom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e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.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He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doesn’t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like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me doin' this. I </w:t>
      </w:r>
    </w:p>
    <w:p w:rsidR="00000000" w:rsidDel="00000000" w:rsidP="00000000" w:rsidRDefault="00000000" w:rsidRPr="00000000" w14:paraId="00000038">
      <w:pPr>
        <w:pageBreakBefore w:val="0"/>
        <w:tabs>
          <w:tab w:val="left" w:leader="none" w:pos="5019"/>
          <w:tab w:val="left" w:leader="none" w:pos="7151"/>
          <w:tab w:val="left" w:leader="none" w:pos="7628"/>
        </w:tabs>
        <w:spacing w:before="30" w:lineRule="auto"/>
        <w:ind w:left="720" w:right="0" w:firstLine="72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can't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be bothered arguin'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w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i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th him.</w:t>
      </w:r>
    </w:p>
    <w:p w:rsidR="00000000" w:rsidDel="00000000" w:rsidP="00000000" w:rsidRDefault="00000000" w:rsidRPr="00000000" w14:paraId="00000039">
      <w:pPr>
        <w:pageBreakBefore w:val="0"/>
        <w:tabs>
          <w:tab w:val="left" w:leader="none" w:pos="5019"/>
          <w:tab w:val="left" w:leader="none" w:pos="7151"/>
          <w:tab w:val="left" w:leader="none" w:pos="7628"/>
        </w:tabs>
        <w:spacing w:before="30" w:lineRule="auto"/>
        <w:ind w:left="720" w:right="0" w:firstLine="720"/>
        <w:jc w:val="left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tabs>
          <w:tab w:val="left" w:leader="none" w:pos="7612"/>
          <w:tab w:val="left" w:leader="none" w:pos="7975"/>
        </w:tabs>
        <w:spacing w:before="38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FRANK: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     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B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ut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you can't go on produc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ing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work as tardy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as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this.</w:t>
      </w:r>
    </w:p>
    <w:p w:rsidR="00000000" w:rsidDel="00000000" w:rsidP="00000000" w:rsidRDefault="00000000" w:rsidRPr="00000000" w14:paraId="0000003B">
      <w:pPr>
        <w:pageBreakBefore w:val="0"/>
        <w:tabs>
          <w:tab w:val="left" w:leader="none" w:pos="2139"/>
        </w:tabs>
        <w:spacing w:before="44" w:lineRule="auto"/>
        <w:ind w:left="772" w:right="0" w:firstLine="0"/>
        <w:jc w:val="left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tabs>
          <w:tab w:val="left" w:leader="none" w:pos="2139"/>
        </w:tabs>
        <w:spacing w:before="44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RITA: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           Is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it w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rong?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88"/>
        </w:tabs>
        <w:spacing w:after="0" w:before="55" w:line="240" w:lineRule="auto"/>
        <w:ind w:left="887" w:right="0" w:firstLine="0"/>
        <w:jc w:val="left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88"/>
        </w:tabs>
        <w:spacing w:after="0" w:before="55" w:line="240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F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RANK: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   </w:t>
        <w:tab/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No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it's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not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wrong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...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i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t's 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j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us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t,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tabs>
          <w:tab w:val="left" w:leader="none" w:pos="4886"/>
          <w:tab w:val="left" w:leader="none" w:pos="5557"/>
        </w:tabs>
        <w:spacing w:before="52" w:line="278.00000000000006" w:lineRule="auto"/>
        <w:ind w:left="478" w:right="563" w:firstLine="292"/>
        <w:jc w:val="left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tabs>
          <w:tab w:val="left" w:leader="none" w:pos="4886"/>
          <w:tab w:val="left" w:leader="none" w:pos="5557"/>
        </w:tabs>
        <w:spacing w:before="52" w:line="278.00000000000006" w:lineRule="auto"/>
        <w:ind w:left="0" w:right="563" w:firstLine="0"/>
        <w:jc w:val="left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RITA: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             See, I know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it's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short, only I thought it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was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the right answer</w:t>
      </w:r>
    </w:p>
    <w:p w:rsidR="00000000" w:rsidDel="00000000" w:rsidP="00000000" w:rsidRDefault="00000000" w:rsidRPr="00000000" w14:paraId="00000041">
      <w:pPr>
        <w:pageBreakBefore w:val="0"/>
        <w:tabs>
          <w:tab w:val="left" w:leader="none" w:pos="4886"/>
          <w:tab w:val="left" w:leader="none" w:pos="5557"/>
        </w:tabs>
        <w:spacing w:before="52" w:line="278.00000000000006" w:lineRule="auto"/>
        <w:ind w:left="0" w:right="563" w:firstLine="0"/>
        <w:jc w:val="left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8.00000000000006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FRANK: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 </w:t>
        <w:tab/>
        <w:t xml:space="preserve">It's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th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e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bas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i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s fo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r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a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n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argument,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Rit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a,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b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ut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one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line </w:t>
      </w:r>
      <w:r w:rsidDel="00000000" w:rsidR="00000000" w:rsidRPr="00000000">
        <w:rPr>
          <w:rFonts w:ascii="Georgia" w:cs="Georgia" w:eastAsia="Georgia" w:hAnsi="Georgia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is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hardly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an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essay.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23"/>
        </w:tabs>
        <w:spacing w:after="0" w:before="38" w:line="240" w:lineRule="auto"/>
        <w:ind w:left="760" w:right="0" w:firstLine="0"/>
        <w:jc w:val="left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23"/>
        </w:tabs>
        <w:spacing w:after="0" w:before="38" w:line="240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RITA: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 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        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I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know, but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I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didn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’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t ha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v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e much ti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me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this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week,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so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I sort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o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f, had a 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tabs>
          <w:tab w:val="left" w:leader="none" w:pos="1675"/>
          <w:tab w:val="left" w:leader="none" w:pos="3346"/>
        </w:tabs>
        <w:spacing w:before="41" w:lineRule="auto"/>
        <w:ind w:left="1077" w:right="0" w:firstLine="0"/>
        <w:jc w:val="left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tabs>
          <w:tab w:val="left" w:leader="none" w:pos="1675"/>
          <w:tab w:val="left" w:leader="none" w:pos="3346"/>
        </w:tabs>
        <w:spacing w:before="41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FRANK: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     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But it's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no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t e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no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ugh.</w:t>
      </w:r>
    </w:p>
    <w:p w:rsidR="00000000" w:rsidDel="00000000" w:rsidP="00000000" w:rsidRDefault="00000000" w:rsidRPr="00000000" w14:paraId="00000047">
      <w:pPr>
        <w:pageBreakBefore w:val="0"/>
        <w:spacing w:before="49" w:lineRule="auto"/>
        <w:ind w:left="792" w:right="0" w:firstLine="0"/>
        <w:jc w:val="left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spacing w:before="49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RITA: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ab/>
        <w:t xml:space="preserve">Why n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vertAlign w:val="baseline"/>
          <w:rtl w:val="0"/>
        </w:rPr>
        <w:t xml:space="preserve">ot?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spacing w:before="48" w:lineRule="auto"/>
        <w:ind w:left="911" w:right="0" w:firstLine="0"/>
        <w:jc w:val="left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spacing w:before="48" w:lineRule="auto"/>
        <w:ind w:left="0" w:right="0" w:firstLine="0"/>
        <w:jc w:val="left"/>
        <w:rPr>
          <w:rFonts w:ascii="Georgia" w:cs="Georgia" w:eastAsia="Georgia" w:hAnsi="Georgia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FRANK: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ab/>
        <w:t xml:space="preserve">I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t J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UST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isn't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4B">
      <w:pPr>
        <w:pageBreakBefore w:val="0"/>
        <w:tabs>
          <w:tab w:val="left" w:leader="none" w:pos="4484"/>
          <w:tab w:val="left" w:leader="none" w:pos="5054"/>
        </w:tabs>
        <w:spacing w:before="25" w:lineRule="auto"/>
        <w:ind w:left="787" w:right="0" w:firstLine="0"/>
        <w:jc w:val="left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tabs>
          <w:tab w:val="left" w:leader="none" w:pos="4484"/>
          <w:tab w:val="left" w:leader="none" w:pos="5054"/>
        </w:tabs>
        <w:spacing w:before="25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RITA: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             But that's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' rubbish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‘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c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os yo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u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say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-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you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say,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don'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t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y'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-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that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one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line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of </w:t>
      </w:r>
    </w:p>
    <w:p w:rsidR="00000000" w:rsidDel="00000000" w:rsidP="00000000" w:rsidRDefault="00000000" w:rsidRPr="00000000" w14:paraId="0000004D">
      <w:pPr>
        <w:pageBreakBefore w:val="0"/>
        <w:tabs>
          <w:tab w:val="left" w:leader="none" w:pos="4484"/>
          <w:tab w:val="left" w:leader="none" w:pos="5054"/>
        </w:tabs>
        <w:spacing w:before="25" w:lineRule="auto"/>
        <w:ind w:left="720" w:right="0" w:firstLine="720"/>
        <w:jc w:val="left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exquisite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poetry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says more than a thousand pages of second-rate prose?</w:t>
      </w:r>
    </w:p>
    <w:p w:rsidR="00000000" w:rsidDel="00000000" w:rsidP="00000000" w:rsidRDefault="00000000" w:rsidRPr="00000000" w14:paraId="0000004E">
      <w:pPr>
        <w:pageBreakBefore w:val="0"/>
        <w:tabs>
          <w:tab w:val="left" w:leader="none" w:pos="4469"/>
        </w:tabs>
        <w:spacing w:before="0" w:line="317" w:lineRule="auto"/>
        <w:ind w:left="797" w:right="0" w:firstLine="0"/>
        <w:jc w:val="left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tabs>
          <w:tab w:val="left" w:leader="none" w:pos="4469"/>
        </w:tabs>
        <w:spacing w:before="0" w:line="317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FRANK: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     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But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you're not writing poetry. Wha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t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I'm 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trying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to m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ake you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see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is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t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hat </w:t>
      </w:r>
    </w:p>
    <w:p w:rsidR="00000000" w:rsidDel="00000000" w:rsidP="00000000" w:rsidRDefault="00000000" w:rsidRPr="00000000" w14:paraId="00000050">
      <w:pPr>
        <w:pageBreakBefore w:val="0"/>
        <w:tabs>
          <w:tab w:val="left" w:leader="none" w:pos="4469"/>
        </w:tabs>
        <w:spacing w:before="0" w:line="317" w:lineRule="auto"/>
        <w:ind w:left="720" w:right="0" w:firstLine="720"/>
        <w:jc w:val="left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who ever is marking would want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more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than,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'Do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it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on the radio'.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(He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51">
      <w:pPr>
        <w:pageBreakBefore w:val="0"/>
        <w:tabs>
          <w:tab w:val="left" w:leader="none" w:pos="4469"/>
        </w:tabs>
        <w:spacing w:before="0" w:line="317" w:lineRule="auto"/>
        <w:ind w:left="720" w:right="0" w:firstLine="720"/>
        <w:jc w:val="left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moves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around to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the other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side of Rita's 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chair)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There’s a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way of </w:t>
      </w:r>
    </w:p>
    <w:p w:rsidR="00000000" w:rsidDel="00000000" w:rsidP="00000000" w:rsidRDefault="00000000" w:rsidRPr="00000000" w14:paraId="00000052">
      <w:pPr>
        <w:pageBreakBefore w:val="0"/>
        <w:tabs>
          <w:tab w:val="left" w:leader="none" w:pos="4469"/>
        </w:tabs>
        <w:spacing w:before="0" w:line="317" w:lineRule="auto"/>
        <w:ind w:left="720" w:right="0" w:firstLine="720"/>
        <w:jc w:val="left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answ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ering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examination questions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t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hat’s expecte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d .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It's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sort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of  an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accepted </w:t>
      </w:r>
    </w:p>
    <w:p w:rsidR="00000000" w:rsidDel="00000000" w:rsidP="00000000" w:rsidRDefault="00000000" w:rsidRPr="00000000" w14:paraId="00000053">
      <w:pPr>
        <w:pageBreakBefore w:val="0"/>
        <w:tabs>
          <w:tab w:val="left" w:leader="none" w:pos="4469"/>
        </w:tabs>
        <w:spacing w:before="0" w:line="317" w:lineRule="auto"/>
        <w:ind w:left="720" w:right="0" w:firstLine="720"/>
        <w:jc w:val="left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ritual,  it's a game, with rules.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And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you must observe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thos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e rules.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(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He </w:t>
      </w:r>
    </w:p>
    <w:p w:rsidR="00000000" w:rsidDel="00000000" w:rsidP="00000000" w:rsidRDefault="00000000" w:rsidRPr="00000000" w14:paraId="00000054">
      <w:pPr>
        <w:pageBreakBefore w:val="0"/>
        <w:tabs>
          <w:tab w:val="left" w:leader="none" w:pos="4469"/>
        </w:tabs>
        <w:spacing w:before="0" w:line="317" w:lineRule="auto"/>
        <w:ind w:left="720" w:right="0" w:firstLine="720"/>
        <w:jc w:val="left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leans 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with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one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hand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on th back of Rita’s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chair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)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When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I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was at university </w:t>
      </w:r>
    </w:p>
    <w:p w:rsidR="00000000" w:rsidDel="00000000" w:rsidP="00000000" w:rsidRDefault="00000000" w:rsidRPr="00000000" w14:paraId="00000055">
      <w:pPr>
        <w:pageBreakBefore w:val="0"/>
        <w:tabs>
          <w:tab w:val="left" w:leader="none" w:pos="4469"/>
        </w:tabs>
        <w:spacing w:before="0" w:line="317" w:lineRule="auto"/>
        <w:ind w:left="720" w:right="0" w:firstLine="720"/>
        <w:jc w:val="left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there 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was  a student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ta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king his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fina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l philosophy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exam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. 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He walked into </w:t>
      </w:r>
    </w:p>
    <w:p w:rsidR="00000000" w:rsidDel="00000000" w:rsidP="00000000" w:rsidRDefault="00000000" w:rsidRPr="00000000" w14:paraId="00000056">
      <w:pPr>
        <w:pageBreakBefore w:val="0"/>
        <w:tabs>
          <w:tab w:val="left" w:leader="none" w:pos="4469"/>
        </w:tabs>
        <w:spacing w:before="0" w:line="317" w:lineRule="auto"/>
        <w:ind w:left="720" w:right="0" w:firstLine="720"/>
        <w:jc w:val="left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the examination hall, took out his pen and wrote 'God knows all the </w:t>
      </w:r>
    </w:p>
    <w:p w:rsidR="00000000" w:rsidDel="00000000" w:rsidP="00000000" w:rsidRDefault="00000000" w:rsidRPr="00000000" w14:paraId="00000057">
      <w:pPr>
        <w:pageBreakBefore w:val="0"/>
        <w:tabs>
          <w:tab w:val="left" w:leader="none" w:pos="4469"/>
        </w:tabs>
        <w:spacing w:before="0" w:line="317" w:lineRule="auto"/>
        <w:ind w:left="720" w:right="0" w:firstLine="720"/>
        <w:jc w:val="left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answers'! Then he handed in his paper and  left.</w:t>
      </w:r>
    </w:p>
    <w:p w:rsidR="00000000" w:rsidDel="00000000" w:rsidP="00000000" w:rsidRDefault="00000000" w:rsidRPr="00000000" w14:paraId="00000058">
      <w:pPr>
        <w:pageBreakBefore w:val="0"/>
        <w:spacing w:line="327" w:lineRule="auto"/>
        <w:ind w:left="992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spacing w:line="327" w:lineRule="auto"/>
        <w:ind w:left="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RITA: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(Impressed)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Did he?</w:t>
      </w:r>
    </w:p>
    <w:p w:rsidR="00000000" w:rsidDel="00000000" w:rsidP="00000000" w:rsidRDefault="00000000" w:rsidRPr="00000000" w14:paraId="0000005A">
      <w:pPr>
        <w:pageBreakBefore w:val="0"/>
        <w:spacing w:line="327" w:lineRule="auto"/>
        <w:ind w:left="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tabs>
          <w:tab w:val="left" w:leader="none" w:pos="4514"/>
          <w:tab w:val="left" w:leader="none" w:pos="5358"/>
        </w:tabs>
        <w:spacing w:before="32" w:lineRule="auto"/>
        <w:ind w:left="0" w:firstLine="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FRANK: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       When his paper was returned to him, his professor had written on it, 'And </w:t>
      </w:r>
    </w:p>
    <w:p w:rsidR="00000000" w:rsidDel="00000000" w:rsidP="00000000" w:rsidRDefault="00000000" w:rsidRPr="00000000" w14:paraId="0000005C">
      <w:pPr>
        <w:pageBreakBefore w:val="0"/>
        <w:tabs>
          <w:tab w:val="left" w:leader="none" w:pos="4514"/>
          <w:tab w:val="left" w:leader="none" w:pos="5358"/>
        </w:tabs>
        <w:spacing w:before="32" w:lineRule="auto"/>
        <w:ind w:left="720" w:firstLine="72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God gives out  the marks’.</w:t>
      </w:r>
    </w:p>
    <w:p w:rsidR="00000000" w:rsidDel="00000000" w:rsidP="00000000" w:rsidRDefault="00000000" w:rsidRPr="00000000" w14:paraId="0000005D">
      <w:pPr>
        <w:pageBreakBefore w:val="0"/>
        <w:tabs>
          <w:tab w:val="left" w:leader="none" w:pos="4469"/>
        </w:tabs>
        <w:spacing w:before="0" w:line="317" w:lineRule="auto"/>
        <w:ind w:left="720" w:right="0" w:firstLine="720"/>
        <w:jc w:val="left"/>
        <w:rPr>
          <w:rFonts w:ascii="Georgia" w:cs="Georgia" w:eastAsia="Georgia" w:hAnsi="Georgia"/>
          <w:sz w:val="24"/>
          <w:szCs w:val="24"/>
          <w:highlight w:val="white"/>
        </w:rPr>
        <w:sectPr>
          <w:type w:val="continuous"/>
          <w:pgSz w:h="15840" w:w="12240" w:orient="portrait"/>
          <w:pgMar w:bottom="280" w:top="1120" w:left="1440" w:right="150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tabs>
          <w:tab w:val="left" w:leader="none" w:pos="1990"/>
        </w:tabs>
        <w:spacing w:before="44" w:line="278.00000000000006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RITA: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           Did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he fa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il?</w:t>
      </w:r>
    </w:p>
    <w:p w:rsidR="00000000" w:rsidDel="00000000" w:rsidP="00000000" w:rsidRDefault="00000000" w:rsidRPr="00000000" w14:paraId="0000005F">
      <w:pPr>
        <w:pageBreakBefore w:val="0"/>
        <w:tabs>
          <w:tab w:val="left" w:leader="none" w:pos="1990"/>
        </w:tabs>
        <w:spacing w:before="44" w:line="240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tabs>
          <w:tab w:val="left" w:leader="none" w:pos="1421"/>
          <w:tab w:val="left" w:leader="none" w:pos="3892"/>
          <w:tab w:val="left" w:leader="none" w:pos="8165"/>
          <w:tab w:val="left" w:leader="none" w:pos="9002"/>
        </w:tabs>
        <w:spacing w:before="0" w:line="240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FRAN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K: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</w:t>
        <w:tab/>
        <w:t xml:space="preserve">Of course he fa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iled. U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sing a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clever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answer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is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not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nec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essarily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the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correct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-800099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10891586" y="3793159"/>
                          <a:ext cx="0" cy="231084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D1D1D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-800099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1">
      <w:pPr>
        <w:pageBreakBefore w:val="0"/>
        <w:tabs>
          <w:tab w:val="left" w:leader="none" w:pos="1421"/>
          <w:tab w:val="left" w:leader="none" w:pos="3892"/>
          <w:tab w:val="left" w:leader="none" w:pos="8165"/>
          <w:tab w:val="left" w:leader="none" w:pos="9002"/>
        </w:tabs>
        <w:spacing w:before="0" w:line="240" w:lineRule="auto"/>
        <w:ind w:left="720" w:right="0" w:firstLine="720"/>
        <w:jc w:val="left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answer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62">
      <w:pPr>
        <w:pageBreakBefore w:val="0"/>
        <w:tabs>
          <w:tab w:val="left" w:leader="none" w:pos="1421"/>
          <w:tab w:val="left" w:leader="none" w:pos="3892"/>
          <w:tab w:val="left" w:leader="none" w:pos="8165"/>
          <w:tab w:val="left" w:leader="none" w:pos="9002"/>
        </w:tabs>
        <w:spacing w:before="0" w:line="427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tabs>
          <w:tab w:val="left" w:leader="none" w:pos="1421"/>
          <w:tab w:val="left" w:leader="none" w:pos="3892"/>
          <w:tab w:val="left" w:leader="none" w:pos="8165"/>
          <w:tab w:val="left" w:leader="none" w:pos="9002"/>
        </w:tabs>
        <w:spacing w:before="0" w:line="427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RITA: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ab/>
        <w:t xml:space="preserve">I wasn’t tryin’ to be clever. I just didn’t have much 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rPr>
          <w:rFonts w:ascii="Georgia" w:cs="Georgia" w:eastAsia="Georgia" w:hAnsi="Georgia"/>
          <w:sz w:val="24"/>
          <w:szCs w:val="24"/>
        </w:rPr>
        <w:sectPr>
          <w:type w:val="continuous"/>
          <w:pgSz w:h="15840" w:w="12240" w:orient="portrait"/>
          <w:pgMar w:bottom="280" w:top="1120" w:left="1440" w:right="150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tabs>
          <w:tab w:val="left" w:leader="none" w:pos="1061"/>
          <w:tab w:val="left" w:leader="none" w:pos="1491"/>
          <w:tab w:val="left" w:leader="none" w:pos="1677"/>
          <w:tab w:val="left" w:leader="none" w:pos="2017"/>
          <w:tab w:val="left" w:leader="none" w:pos="2602"/>
          <w:tab w:val="left" w:leader="none" w:pos="3030"/>
          <w:tab w:val="left" w:leader="none" w:pos="3183"/>
          <w:tab w:val="left" w:leader="none" w:pos="3545"/>
          <w:tab w:val="left" w:leader="none" w:pos="4688"/>
          <w:tab w:val="left" w:leader="none" w:pos="5644"/>
          <w:tab w:val="left" w:leader="none" w:pos="5782"/>
          <w:tab w:val="left" w:leader="none" w:pos="5867"/>
          <w:tab w:val="left" w:leader="none" w:pos="6090"/>
          <w:tab w:val="left" w:leader="none" w:pos="7018"/>
          <w:tab w:val="left" w:leader="none" w:pos="7264"/>
          <w:tab w:val="left" w:leader="none" w:pos="7900"/>
          <w:tab w:val="left" w:leader="none" w:pos="8119"/>
          <w:tab w:val="left" w:leader="none" w:pos="8332"/>
        </w:tabs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rtl w:val="0"/>
        </w:rPr>
        <w:t xml:space="preserve">FR</w:t>
      </w:r>
      <w:r w:rsidDel="00000000" w:rsidR="00000000" w:rsidRPr="00000000">
        <w:rPr>
          <w:b w:val="1"/>
          <w:bCs w:val="1"/>
          <w:rtl w:val="0"/>
        </w:rPr>
        <w:t xml:space="preserve">ANK: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     But look, you’ve  got me  time now (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rtl w:val="0"/>
        </w:rPr>
        <w:t xml:space="preserve">he leans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on her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chair; bending  over </w:t>
      </w:r>
    </w:p>
    <w:p w:rsidR="00000000" w:rsidDel="00000000" w:rsidP="00000000" w:rsidRDefault="00000000" w:rsidRPr="00000000" w14:paraId="00000066">
      <w:pPr>
        <w:pageBreakBefore w:val="0"/>
        <w:tabs>
          <w:tab w:val="left" w:leader="none" w:pos="1061"/>
          <w:tab w:val="left" w:leader="none" w:pos="1491"/>
          <w:tab w:val="left" w:leader="none" w:pos="1677"/>
          <w:tab w:val="left" w:leader="none" w:pos="2017"/>
          <w:tab w:val="left" w:leader="none" w:pos="2602"/>
          <w:tab w:val="left" w:leader="none" w:pos="3030"/>
          <w:tab w:val="left" w:leader="none" w:pos="3183"/>
          <w:tab w:val="left" w:leader="none" w:pos="3545"/>
          <w:tab w:val="left" w:leader="none" w:pos="4688"/>
          <w:tab w:val="left" w:leader="none" w:pos="5644"/>
          <w:tab w:val="left" w:leader="none" w:pos="5782"/>
          <w:tab w:val="left" w:leader="none" w:pos="5867"/>
          <w:tab w:val="left" w:leader="none" w:pos="6090"/>
          <w:tab w:val="left" w:leader="none" w:pos="7018"/>
          <w:tab w:val="left" w:leader="none" w:pos="7264"/>
          <w:tab w:val="left" w:leader="none" w:pos="7900"/>
          <w:tab w:val="left" w:leader="none" w:pos="8119"/>
          <w:tab w:val="left" w:leader="none" w:pos="8332"/>
        </w:tabs>
        <w:ind w:left="720" w:firstLine="72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her)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Just 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give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it  a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quarter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o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f 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an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h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our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or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so 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adding some considered </w:t>
      </w:r>
    </w:p>
    <w:p w:rsidR="00000000" w:rsidDel="00000000" w:rsidP="00000000" w:rsidRDefault="00000000" w:rsidRPr="00000000" w14:paraId="00000067">
      <w:pPr>
        <w:pageBreakBefore w:val="0"/>
        <w:tabs>
          <w:tab w:val="left" w:leader="none" w:pos="1061"/>
          <w:tab w:val="left" w:leader="none" w:pos="1491"/>
          <w:tab w:val="left" w:leader="none" w:pos="1677"/>
          <w:tab w:val="left" w:leader="none" w:pos="2017"/>
          <w:tab w:val="left" w:leader="none" w:pos="2602"/>
          <w:tab w:val="left" w:leader="none" w:pos="3030"/>
          <w:tab w:val="left" w:leader="none" w:pos="3183"/>
          <w:tab w:val="left" w:leader="none" w:pos="3545"/>
          <w:tab w:val="left" w:leader="none" w:pos="4688"/>
          <w:tab w:val="left" w:leader="none" w:pos="5644"/>
          <w:tab w:val="left" w:leader="none" w:pos="5782"/>
          <w:tab w:val="left" w:leader="none" w:pos="5867"/>
          <w:tab w:val="left" w:leader="none" w:pos="6090"/>
          <w:tab w:val="left" w:leader="none" w:pos="7018"/>
          <w:tab w:val="left" w:leader="none" w:pos="7264"/>
          <w:tab w:val="left" w:leader="none" w:pos="7900"/>
          <w:tab w:val="left" w:leader="none" w:pos="8119"/>
          <w:tab w:val="left" w:leader="none" w:pos="8332"/>
        </w:tabs>
        <w:ind w:left="720" w:firstLine="720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arguments to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this: 'In attempting to resolve the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s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taging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difficulties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in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Peer </w:t>
      </w:r>
    </w:p>
    <w:p w:rsidR="00000000" w:rsidDel="00000000" w:rsidP="00000000" w:rsidRDefault="00000000" w:rsidRPr="00000000" w14:paraId="00000068">
      <w:pPr>
        <w:pageBreakBefore w:val="0"/>
        <w:tabs>
          <w:tab w:val="left" w:leader="none" w:pos="1061"/>
          <w:tab w:val="left" w:leader="none" w:pos="1491"/>
          <w:tab w:val="left" w:leader="none" w:pos="1677"/>
          <w:tab w:val="left" w:leader="none" w:pos="2017"/>
          <w:tab w:val="left" w:leader="none" w:pos="2602"/>
          <w:tab w:val="left" w:leader="none" w:pos="3030"/>
          <w:tab w:val="left" w:leader="none" w:pos="3183"/>
          <w:tab w:val="left" w:leader="none" w:pos="3545"/>
          <w:tab w:val="left" w:leader="none" w:pos="4688"/>
          <w:tab w:val="left" w:leader="none" w:pos="5644"/>
          <w:tab w:val="left" w:leader="none" w:pos="5782"/>
          <w:tab w:val="left" w:leader="none" w:pos="5867"/>
          <w:tab w:val="left" w:leader="none" w:pos="6090"/>
          <w:tab w:val="left" w:leader="none" w:pos="7018"/>
          <w:tab w:val="left" w:leader="none" w:pos="7264"/>
          <w:tab w:val="left" w:leader="none" w:pos="7900"/>
          <w:tab w:val="left" w:leader="none" w:pos="8119"/>
          <w:tab w:val="left" w:leader="none" w:pos="8332"/>
        </w:tabs>
        <w:ind w:left="720" w:firstLine="72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Gynt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I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would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p</w:t>
        <w:tab/>
        <w:t xml:space="preserve">resent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it on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th radio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because</w:t>
        <w:tab/>
        <w:t xml:space="preserve">.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. ' 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and</w:t>
        <w:tab/>
        <w:t xml:space="preserve">explain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yo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ur r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easons </w:t>
      </w:r>
    </w:p>
    <w:p w:rsidR="00000000" w:rsidDel="00000000" w:rsidP="00000000" w:rsidRDefault="00000000" w:rsidRPr="00000000" w14:paraId="00000069">
      <w:pPr>
        <w:pageBreakBefore w:val="0"/>
        <w:tabs>
          <w:tab w:val="left" w:leader="none" w:pos="1061"/>
          <w:tab w:val="left" w:leader="none" w:pos="1491"/>
          <w:tab w:val="left" w:leader="none" w:pos="1677"/>
          <w:tab w:val="left" w:leader="none" w:pos="2017"/>
          <w:tab w:val="left" w:leader="none" w:pos="2602"/>
          <w:tab w:val="left" w:leader="none" w:pos="3030"/>
          <w:tab w:val="left" w:leader="none" w:pos="3183"/>
          <w:tab w:val="left" w:leader="none" w:pos="3545"/>
          <w:tab w:val="left" w:leader="none" w:pos="4688"/>
          <w:tab w:val="left" w:leader="none" w:pos="5644"/>
          <w:tab w:val="left" w:leader="none" w:pos="5782"/>
          <w:tab w:val="left" w:leader="none" w:pos="5867"/>
          <w:tab w:val="left" w:leader="none" w:pos="6090"/>
          <w:tab w:val="left" w:leader="none" w:pos="7018"/>
          <w:tab w:val="left" w:leader="none" w:pos="7264"/>
          <w:tab w:val="left" w:leader="none" w:pos="7900"/>
          <w:tab w:val="left" w:leader="none" w:pos="8119"/>
          <w:tab w:val="left" w:leader="none" w:pos="8332"/>
        </w:tabs>
        <w:ind w:left="720" w:firstLine="72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supporting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them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..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as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much as possible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with quotes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from accepted </w:t>
      </w:r>
    </w:p>
    <w:p w:rsidR="00000000" w:rsidDel="00000000" w:rsidP="00000000" w:rsidRDefault="00000000" w:rsidRPr="00000000" w14:paraId="0000006A">
      <w:pPr>
        <w:pageBreakBefore w:val="0"/>
        <w:tabs>
          <w:tab w:val="left" w:leader="none" w:pos="1061"/>
          <w:tab w:val="left" w:leader="none" w:pos="1491"/>
          <w:tab w:val="left" w:leader="none" w:pos="1677"/>
          <w:tab w:val="left" w:leader="none" w:pos="2017"/>
          <w:tab w:val="left" w:leader="none" w:pos="2602"/>
          <w:tab w:val="left" w:leader="none" w:pos="3030"/>
          <w:tab w:val="left" w:leader="none" w:pos="3183"/>
          <w:tab w:val="left" w:leader="none" w:pos="3545"/>
          <w:tab w:val="left" w:leader="none" w:pos="4688"/>
          <w:tab w:val="left" w:leader="none" w:pos="5644"/>
          <w:tab w:val="left" w:leader="none" w:pos="5782"/>
          <w:tab w:val="left" w:leader="none" w:pos="5867"/>
          <w:tab w:val="left" w:leader="none" w:pos="6090"/>
          <w:tab w:val="left" w:leader="none" w:pos="7018"/>
          <w:tab w:val="left" w:leader="none" w:pos="7264"/>
          <w:tab w:val="left" w:leader="none" w:pos="7900"/>
          <w:tab w:val="left" w:leader="none" w:pos="8119"/>
          <w:tab w:val="left" w:leader="none" w:pos="8332"/>
        </w:tabs>
        <w:ind w:left="720" w:firstLine="72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authorities. Righ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t?</w:t>
      </w:r>
    </w:p>
    <w:p w:rsidR="00000000" w:rsidDel="00000000" w:rsidP="00000000" w:rsidRDefault="00000000" w:rsidRPr="00000000" w14:paraId="0000006B">
      <w:pPr>
        <w:pageBreakBefore w:val="0"/>
        <w:tabs>
          <w:tab w:val="left" w:leader="none" w:pos="1061"/>
          <w:tab w:val="left" w:leader="none" w:pos="1491"/>
          <w:tab w:val="left" w:leader="none" w:pos="1677"/>
          <w:tab w:val="left" w:leader="none" w:pos="2017"/>
          <w:tab w:val="left" w:leader="none" w:pos="2602"/>
          <w:tab w:val="left" w:leader="none" w:pos="3030"/>
          <w:tab w:val="left" w:leader="none" w:pos="3183"/>
          <w:tab w:val="left" w:leader="none" w:pos="3545"/>
          <w:tab w:val="left" w:leader="none" w:pos="4688"/>
          <w:tab w:val="left" w:leader="none" w:pos="5644"/>
          <w:tab w:val="left" w:leader="none" w:pos="5782"/>
          <w:tab w:val="left" w:leader="none" w:pos="5867"/>
          <w:tab w:val="left" w:leader="none" w:pos="6090"/>
          <w:tab w:val="left" w:leader="none" w:pos="7018"/>
          <w:tab w:val="left" w:leader="none" w:pos="7264"/>
          <w:tab w:val="left" w:leader="none" w:pos="7900"/>
          <w:tab w:val="left" w:leader="none" w:pos="8119"/>
          <w:tab w:val="left" w:leader="none" w:pos="8332"/>
        </w:tabs>
        <w:ind w:left="720" w:firstLine="720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spacing w:before="0" w:line="323" w:lineRule="auto"/>
        <w:ind w:left="0" w:right="0" w:firstLine="0"/>
        <w:jc w:val="left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RI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T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A: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  </w:t>
        <w:tab/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Yeh. All right 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(She picks up the essay, opens a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copy 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of 'Peer</w:t>
      </w:r>
    </w:p>
    <w:p w:rsidR="00000000" w:rsidDel="00000000" w:rsidP="00000000" w:rsidRDefault="00000000" w:rsidRPr="00000000" w14:paraId="0000006D">
      <w:pPr>
        <w:pageBreakBefore w:val="0"/>
        <w:tabs>
          <w:tab w:val="left" w:leader="none" w:pos="4409"/>
        </w:tabs>
        <w:spacing w:before="0" w:lineRule="auto"/>
        <w:ind w:left="720" w:right="0" w:firstLine="720"/>
        <w:jc w:val="left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Gynt'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,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 and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 reference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book , sti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c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ks  the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cigarette  in 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her  mouth, and</w:t>
      </w:r>
    </w:p>
    <w:p w:rsidR="00000000" w:rsidDel="00000000" w:rsidP="00000000" w:rsidRDefault="00000000" w:rsidRPr="00000000" w14:paraId="0000006E">
      <w:pPr>
        <w:pageBreakBefore w:val="0"/>
        <w:tabs>
          <w:tab w:val="left" w:leader="none" w:pos="1278"/>
        </w:tabs>
        <w:spacing w:before="12" w:lineRule="auto"/>
        <w:ind w:left="720" w:right="0" w:firstLine="720"/>
        <w:jc w:val="left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starts to move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towards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the window desk)</w:t>
      </w:r>
    </w:p>
    <w:p w:rsidR="00000000" w:rsidDel="00000000" w:rsidP="00000000" w:rsidRDefault="00000000" w:rsidRPr="00000000" w14:paraId="0000006F">
      <w:pPr>
        <w:pageBreakBefore w:val="0"/>
        <w:tabs>
          <w:tab w:val="left" w:leader="none" w:pos="1968"/>
          <w:tab w:val="left" w:leader="none" w:pos="3961"/>
        </w:tabs>
        <w:spacing w:before="50" w:line="306.99999999999994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tabs>
          <w:tab w:val="left" w:leader="none" w:pos="1968"/>
          <w:tab w:val="left" w:leader="none" w:pos="3961"/>
        </w:tabs>
        <w:spacing w:before="50" w:line="306.99999999999994" w:lineRule="auto"/>
        <w:ind w:left="0" w:right="0" w:firstLine="0"/>
        <w:jc w:val="left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FRANK: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      N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ow,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are you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su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re you understand?</w:t>
      </w:r>
    </w:p>
    <w:p w:rsidR="00000000" w:rsidDel="00000000" w:rsidP="00000000" w:rsidRDefault="00000000" w:rsidRPr="00000000" w14:paraId="00000071">
      <w:pPr>
        <w:pageBreakBefore w:val="0"/>
        <w:spacing w:before="0" w:line="376" w:lineRule="auto"/>
        <w:ind w:left="806" w:right="0" w:firstLine="0"/>
        <w:jc w:val="left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spacing w:before="0" w:line="376" w:lineRule="auto"/>
        <w:ind w:left="0" w:right="0" w:firstLine="0"/>
        <w:jc w:val="left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RITA: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ab/>
        <w:t xml:space="preserve">(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Stops and looks over h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e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r shoulder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with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the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cigare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tte still in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her m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outh)</w:t>
      </w:r>
    </w:p>
    <w:p w:rsidR="00000000" w:rsidDel="00000000" w:rsidP="00000000" w:rsidRDefault="00000000" w:rsidRPr="00000000" w14:paraId="00000073">
      <w:pPr>
        <w:pageBreakBefore w:val="0"/>
        <w:spacing w:before="0" w:line="376" w:lineRule="auto"/>
        <w:ind w:left="0" w:right="0" w:firstLine="0"/>
        <w:jc w:val="left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                        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Yeh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.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What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d'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y' th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ink I am,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thick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?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(Sh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e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takes her usual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ch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air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and puts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i in </w:t>
      </w:r>
    </w:p>
    <w:p w:rsidR="00000000" w:rsidDel="00000000" w:rsidP="00000000" w:rsidRDefault="00000000" w:rsidRPr="00000000" w14:paraId="00000074">
      <w:pPr>
        <w:pageBreakBefore w:val="0"/>
        <w:spacing w:before="0" w:line="376" w:lineRule="auto"/>
        <w:ind w:left="720" w:right="0" w:firstLine="720"/>
        <w:jc w:val="left"/>
        <w:rPr>
          <w:rFonts w:ascii="Georgia" w:cs="Georgia" w:eastAsia="Georgia" w:hAnsi="Georgia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front of the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window desk.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 Sh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e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sits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down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and puts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her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belongings on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the </w:t>
      </w:r>
    </w:p>
    <w:p w:rsidR="00000000" w:rsidDel="00000000" w:rsidP="00000000" w:rsidRDefault="00000000" w:rsidRPr="00000000" w14:paraId="00000075">
      <w:pPr>
        <w:pageBreakBefore w:val="0"/>
        <w:spacing w:before="0" w:line="376" w:lineRule="auto"/>
        <w:ind w:left="720" w:right="0" w:firstLine="720"/>
        <w:jc w:val="left"/>
        <w:rPr>
          <w:rFonts w:ascii="Georgia" w:cs="Georgia" w:eastAsia="Georgia" w:hAnsi="Georgia"/>
          <w:sz w:val="24"/>
          <w:szCs w:val="24"/>
          <w:highlight w:val="white"/>
          <w:vertAlign w:val="superscript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desk, m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oving Frank's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briefcase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out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of the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way.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She paus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e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s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) 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I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was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doin’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vertAlign w:val="superscript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-800099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7968107" y="3833869"/>
                          <a:ext cx="0" cy="179733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D1D1D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-800099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6">
      <w:pPr>
        <w:pageBreakBefore w:val="0"/>
        <w:spacing w:before="0" w:line="376" w:lineRule="auto"/>
        <w:ind w:left="720" w:right="0" w:firstLine="720"/>
        <w:jc w:val="left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t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hi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s 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wom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an’s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hair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on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W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e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dnesday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.. and I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said to this woman, I said ‘ Do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-800099</wp:posOffset>
                </wp:positionH>
                <wp:positionV relativeFrom="paragraph">
                  <wp:posOffset>0</wp:posOffset>
                </wp:positionV>
                <wp:extent cx="15250" cy="127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 rot="10800000">
                          <a:off x="7002226" y="9627045"/>
                          <a:ext cx="0" cy="350334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152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-800099</wp:posOffset>
                </wp:positionH>
                <wp:positionV relativeFrom="paragraph">
                  <wp:posOffset>0</wp:posOffset>
                </wp:positionV>
                <wp:extent cx="15250" cy="127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7">
      <w:pPr>
        <w:pageBreakBefore w:val="0"/>
        <w:spacing w:before="0" w:line="376" w:lineRule="auto"/>
        <w:ind w:left="720" w:right="0" w:firstLine="720"/>
        <w:jc w:val="left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you know about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4"/>
          <w:szCs w:val="24"/>
          <w:highlight w:val="white"/>
          <w:rtl w:val="0"/>
        </w:rPr>
        <w:t xml:space="preserve">Peer Gynt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?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She tho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ught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i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t was a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new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per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m 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lotion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.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So I </w:t>
      </w:r>
    </w:p>
    <w:p w:rsidR="00000000" w:rsidDel="00000000" w:rsidP="00000000" w:rsidRDefault="00000000" w:rsidRPr="00000000" w14:paraId="00000078">
      <w:pPr>
        <w:pageBreakBefore w:val="0"/>
        <w:spacing w:before="0" w:line="376" w:lineRule="auto"/>
        <w:ind w:left="720" w:right="0" w:firstLine="720"/>
        <w:jc w:val="left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told her  all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a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bout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it y' know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the p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l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ay … a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n' y'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kn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ow  somethin'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she was </w:t>
      </w:r>
    </w:p>
    <w:p w:rsidR="00000000" w:rsidDel="00000000" w:rsidP="00000000" w:rsidRDefault="00000000" w:rsidRPr="00000000" w14:paraId="00000079">
      <w:pPr>
        <w:pageBreakBefore w:val="0"/>
        <w:spacing w:before="0" w:line="376" w:lineRule="auto"/>
        <w:ind w:left="720" w:right="0" w:firstLine="720"/>
        <w:jc w:val="left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dead 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inte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rested,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she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was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y' 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know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09"/>
        </w:tabs>
        <w:spacing w:after="0" w:before="43" w:line="240" w:lineRule="auto"/>
        <w:ind w:left="1232" w:right="0" w:firstLine="207.99999999999997"/>
        <w:jc w:val="left"/>
        <w:rPr>
          <w:rFonts w:ascii="Georgia" w:cs="Georgia" w:eastAsia="Georgia" w:hAnsi="Georg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spacing w:before="0" w:line="310" w:lineRule="auto"/>
        <w:ind w:left="0" w:right="0" w:firstLine="0"/>
        <w:jc w:val="left"/>
        <w:rPr>
          <w:rFonts w:ascii="Georgia" w:cs="Georgia" w:eastAsia="Georgia" w:hAnsi="Georgia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F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4"/>
          <w:szCs w:val="24"/>
          <w:highlight w:val="white"/>
          <w:rtl w:val="0"/>
        </w:rPr>
        <w:t xml:space="preserve">RANK: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 </w:t>
        <w:tab/>
        <w:t xml:space="preserve">Was sh</w:t>
      </w:r>
      <w:r w:rsidDel="00000000" w:rsidR="00000000" w:rsidRPr="00000000">
        <w:rPr>
          <w:rFonts w:ascii="Georgia" w:cs="Georgia" w:eastAsia="Georgia" w:hAnsi="Georgia"/>
          <w:sz w:val="24"/>
          <w:szCs w:val="24"/>
          <w:highlight w:val="white"/>
          <w:rtl w:val="0"/>
        </w:rPr>
        <w:t xml:space="preserve">e ?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280" w:top="1120" w:left="1440" w:right="150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Georgia" w:cs="Georgia" w:eastAsia="Georgia" w:hAnsi="Georgia"/>
        <w:b w:val="1"/>
        <w:bCs w:val="1"/>
        <w:sz w:val="24"/>
        <w:szCs w:val="24"/>
        <w:highlight w:val="whit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pageBreakBefore w:val="0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